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04E" w:rsidRDefault="00A24EA2" w:rsidP="00F45A5C">
      <w:pPr>
        <w:spacing w:after="0"/>
        <w:ind w:right="-143"/>
        <w:rPr>
          <w:rFonts w:ascii="Arial Armenian" w:hAnsi="Arial Armenian"/>
          <w:sz w:val="28"/>
          <w:szCs w:val="28"/>
        </w:rPr>
      </w:pPr>
      <w:r>
        <w:rPr>
          <w:rFonts w:ascii="Sylfaen" w:hAnsi="Sylfae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-314325</wp:posOffset>
            </wp:positionH>
            <wp:positionV relativeFrom="margin">
              <wp:posOffset>304800</wp:posOffset>
            </wp:positionV>
            <wp:extent cx="914400" cy="1285875"/>
            <wp:effectExtent l="19050" t="0" r="0" b="0"/>
            <wp:wrapSquare wrapText="bothSides"/>
            <wp:docPr id="1" name="Рисунок 1" descr="http://gyumricity.am/images/stories/download/gyumri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yumricity.am/images/stories/download/gyumri-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0304E">
        <w:rPr>
          <w:rFonts w:ascii="Arial Armenian" w:hAnsi="Arial Armenian"/>
          <w:sz w:val="28"/>
          <w:szCs w:val="28"/>
        </w:rPr>
        <w:t xml:space="preserve">                             </w:t>
      </w:r>
    </w:p>
    <w:p w:rsidR="00F45A5C" w:rsidRPr="00E20DED" w:rsidRDefault="00F45A5C" w:rsidP="0080304E">
      <w:pPr>
        <w:spacing w:after="0"/>
        <w:ind w:right="-143"/>
        <w:jc w:val="center"/>
        <w:rPr>
          <w:rFonts w:ascii="Sylfaen" w:hAnsi="Sylfaen"/>
          <w:sz w:val="28"/>
          <w:szCs w:val="28"/>
        </w:rPr>
      </w:pPr>
      <w:r>
        <w:rPr>
          <w:rFonts w:ascii="Arial Armenian" w:hAnsi="Arial Armenian"/>
          <w:sz w:val="28"/>
          <w:szCs w:val="28"/>
        </w:rPr>
        <w:t>¶</w:t>
      </w:r>
      <w:proofErr w:type="spellStart"/>
      <w:proofErr w:type="gramStart"/>
      <w:r>
        <w:rPr>
          <w:rFonts w:ascii="Arial Armenian" w:hAnsi="Arial Armenian"/>
          <w:sz w:val="28"/>
          <w:szCs w:val="28"/>
        </w:rPr>
        <w:t>ÚàôØðàô</w:t>
      </w:r>
      <w:proofErr w:type="spellEnd"/>
      <w:r>
        <w:rPr>
          <w:rFonts w:ascii="Arial Armenian" w:hAnsi="Arial Armenian"/>
          <w:sz w:val="28"/>
          <w:szCs w:val="28"/>
        </w:rPr>
        <w:t xml:space="preserve">  Ð²Ø²ÚÜø²ä</w:t>
      </w:r>
      <w:proofErr w:type="gramEnd"/>
      <w:r>
        <w:rPr>
          <w:rFonts w:ascii="Arial Armenian" w:hAnsi="Arial Armenian"/>
          <w:sz w:val="28"/>
          <w:szCs w:val="28"/>
        </w:rPr>
        <w:t>ºî²ð²ÜÆ</w:t>
      </w:r>
      <w:r>
        <w:rPr>
          <w:rFonts w:ascii="Sylfaen" w:hAnsi="Sylfaen"/>
          <w:sz w:val="28"/>
          <w:szCs w:val="28"/>
        </w:rPr>
        <w:br/>
      </w:r>
      <w:r>
        <w:rPr>
          <w:rFonts w:ascii="Arial Armenian" w:hAnsi="Arial Armenian"/>
          <w:sz w:val="28"/>
          <w:szCs w:val="28"/>
        </w:rPr>
        <w:t xml:space="preserve">  </w:t>
      </w:r>
      <w:r w:rsidR="0080304E">
        <w:rPr>
          <w:rFonts w:ascii="Arial Armenian" w:hAnsi="Arial Armenian"/>
          <w:sz w:val="28"/>
          <w:szCs w:val="28"/>
        </w:rPr>
        <w:t xml:space="preserve">         </w:t>
      </w:r>
      <w:r>
        <w:rPr>
          <w:rFonts w:ascii="Arial Armenian" w:hAnsi="Arial Armenian"/>
          <w:sz w:val="28"/>
          <w:szCs w:val="28"/>
        </w:rPr>
        <w:t xml:space="preserve">üÆ¼ÎàôÈîàôð²ÚÆ ºì </w:t>
      </w:r>
      <w:proofErr w:type="spellStart"/>
      <w:r w:rsidRPr="009C1F71">
        <w:rPr>
          <w:rFonts w:ascii="Arial Armenian" w:hAnsi="Arial Armenian"/>
          <w:sz w:val="28"/>
          <w:szCs w:val="28"/>
        </w:rPr>
        <w:t>êäàðîÆ</w:t>
      </w:r>
      <w:proofErr w:type="spellEnd"/>
      <w:r w:rsidRPr="009C1F71">
        <w:rPr>
          <w:rFonts w:ascii="Arial Armenian" w:hAnsi="Arial Armenian"/>
          <w:sz w:val="28"/>
          <w:szCs w:val="28"/>
        </w:rPr>
        <w:t xml:space="preserve">    ´²ÄÆÜ</w:t>
      </w:r>
    </w:p>
    <w:tbl>
      <w:tblPr>
        <w:tblpPr w:leftFromText="180" w:rightFromText="180" w:vertAnchor="text" w:horzAnchor="page" w:tblpX="2090" w:tblpY="363"/>
        <w:tblW w:w="9254" w:type="dxa"/>
        <w:tblBorders>
          <w:top w:val="single" w:sz="4" w:space="0" w:color="auto"/>
        </w:tblBorders>
        <w:tblLook w:val="0000"/>
      </w:tblPr>
      <w:tblGrid>
        <w:gridCol w:w="9254"/>
      </w:tblGrid>
      <w:tr w:rsidR="00F45A5C" w:rsidRPr="0068635E" w:rsidTr="00A84AB3">
        <w:trPr>
          <w:trHeight w:val="90"/>
        </w:trPr>
        <w:tc>
          <w:tcPr>
            <w:tcW w:w="9254" w:type="dxa"/>
            <w:tcBorders>
              <w:top w:val="single" w:sz="12" w:space="0" w:color="auto"/>
              <w:bottom w:val="single" w:sz="12" w:space="0" w:color="auto"/>
            </w:tcBorders>
          </w:tcPr>
          <w:p w:rsidR="00F45A5C" w:rsidRPr="00514647" w:rsidRDefault="00F45A5C" w:rsidP="00A84AB3">
            <w:pPr>
              <w:spacing w:after="0"/>
              <w:ind w:right="-515"/>
              <w:rPr>
                <w:rFonts w:ascii="Arial Armenian" w:hAnsi="Arial Armenian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ОТДЕЛПОФИЗИ</w:t>
            </w:r>
            <w:r w:rsidRPr="008D50AA">
              <w:rPr>
                <w:rFonts w:ascii="Arial" w:hAnsi="Arial" w:cs="Arial"/>
                <w:sz w:val="20"/>
                <w:szCs w:val="20"/>
              </w:rPr>
              <w:t xml:space="preserve">ЧЕСКОЙ КУЛЬТУРЕ И СПОРТУ ПРИ МЭРИИ </w:t>
            </w:r>
            <w:proofErr w:type="spellStart"/>
            <w:r w:rsidRPr="008D50AA">
              <w:rPr>
                <w:rFonts w:ascii="Arial" w:hAnsi="Arial" w:cs="Arial"/>
                <w:sz w:val="20"/>
                <w:szCs w:val="20"/>
              </w:rPr>
              <w:t>г.</w:t>
            </w:r>
            <w:r>
              <w:rPr>
                <w:rFonts w:ascii="Arial" w:hAnsi="Arial" w:cs="Arial"/>
                <w:sz w:val="20"/>
                <w:szCs w:val="20"/>
              </w:rPr>
              <w:t>ГЮМРИ</w:t>
            </w:r>
            <w:r w:rsidRPr="00514647">
              <w:rPr>
                <w:rFonts w:ascii="Arial Armenian" w:hAnsi="Arial Armenian"/>
                <w:sz w:val="20"/>
                <w:szCs w:val="20"/>
              </w:rPr>
              <w:t>GYUMRI</w:t>
            </w:r>
            <w:proofErr w:type="spellEnd"/>
            <w:r w:rsidRPr="00514647">
              <w:rPr>
                <w:rFonts w:ascii="Arial Armenian" w:hAnsi="Arial Armenian"/>
                <w:sz w:val="20"/>
                <w:szCs w:val="20"/>
              </w:rPr>
              <w:t xml:space="preserve"> </w:t>
            </w:r>
            <w:proofErr w:type="spellStart"/>
            <w:r w:rsidRPr="00514647">
              <w:rPr>
                <w:rFonts w:ascii="Arial Armenian" w:hAnsi="Arial Armenian"/>
                <w:sz w:val="20"/>
                <w:szCs w:val="20"/>
              </w:rPr>
              <w:t>city`SPHYSICAL</w:t>
            </w:r>
            <w:proofErr w:type="spellEnd"/>
            <w:r w:rsidRPr="00514647">
              <w:rPr>
                <w:rFonts w:ascii="Arial Armenian" w:hAnsi="Arial Armenian"/>
                <w:sz w:val="20"/>
                <w:szCs w:val="20"/>
              </w:rPr>
              <w:t xml:space="preserve"> CULTURE AND</w:t>
            </w:r>
            <w:r>
              <w:rPr>
                <w:rFonts w:ascii="Arial Armenian" w:hAnsi="Arial Armenian"/>
                <w:sz w:val="20"/>
                <w:szCs w:val="20"/>
              </w:rPr>
              <w:t xml:space="preserve"> SPORT DEPARTAMENT REPUBLIC OF </w:t>
            </w:r>
            <w:r w:rsidRPr="00514647">
              <w:rPr>
                <w:rFonts w:ascii="Arial Armenian" w:hAnsi="Arial Armenian"/>
                <w:sz w:val="20"/>
                <w:szCs w:val="20"/>
              </w:rPr>
              <w:t>ARMENIA</w:t>
            </w:r>
          </w:p>
        </w:tc>
      </w:tr>
      <w:tr w:rsidR="00F45A5C" w:rsidRPr="000C7C96" w:rsidTr="00A84AB3">
        <w:trPr>
          <w:trHeight w:val="35"/>
        </w:trPr>
        <w:tc>
          <w:tcPr>
            <w:tcW w:w="9254" w:type="dxa"/>
            <w:tcBorders>
              <w:top w:val="single" w:sz="12" w:space="0" w:color="auto"/>
            </w:tcBorders>
          </w:tcPr>
          <w:p w:rsidR="00F45A5C" w:rsidRPr="00661EC6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 w:rsidRPr="00661EC6"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ÐÐ,ÞÇñ³ÏÇ Ù³ñ½, ù.¶ÛáõÙñÇ,ì³ñ¹³Ý³Ýó Ññ.1</w:t>
            </w:r>
            <w:r>
              <w:rPr>
                <w:noProof/>
                <w:sz w:val="16"/>
                <w:szCs w:val="16"/>
              </w:rPr>
              <w:t xml:space="preserve"> Gyumrisportkomite @ mail. Ru</w:t>
            </w:r>
          </w:p>
          <w:p w:rsidR="00F45A5C" w:rsidRPr="0068635E" w:rsidRDefault="00F45A5C" w:rsidP="00A84AB3">
            <w:pPr>
              <w:spacing w:after="0"/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</w:pPr>
            <w:r>
              <w:rPr>
                <w:rFonts w:ascii="Arial Armenian" w:hAnsi="Arial Armenian"/>
                <w:noProof/>
                <w:sz w:val="16"/>
                <w:szCs w:val="16"/>
                <w:lang w:eastAsia="ru-RU"/>
              </w:rPr>
              <w:t>Ñ»é.2-22-33</w:t>
            </w:r>
          </w:p>
          <w:p w:rsidR="00F45A5C" w:rsidRPr="0068635E" w:rsidRDefault="00F45A5C" w:rsidP="00A84AB3">
            <w:pPr>
              <w:spacing w:after="0"/>
              <w:jc w:val="center"/>
              <w:rPr>
                <w:rFonts w:ascii="Arial Armenian" w:hAnsi="Arial Armenian"/>
                <w:noProof/>
                <w:lang w:eastAsia="ru-RU"/>
              </w:rPr>
            </w:pPr>
          </w:p>
        </w:tc>
      </w:tr>
    </w:tbl>
    <w:p w:rsidR="00A53019" w:rsidRDefault="00A53019" w:rsidP="00CA1953">
      <w:pPr>
        <w:spacing w:after="0"/>
        <w:jc w:val="right"/>
        <w:rPr>
          <w:rFonts w:ascii="GHEA Grapalat" w:hAnsi="GHEA Grapalat"/>
          <w:sz w:val="24"/>
          <w:szCs w:val="24"/>
          <w:lang w:val="hy-AM"/>
        </w:rPr>
      </w:pPr>
    </w:p>
    <w:p w:rsidR="0075233C" w:rsidRDefault="0075233C" w:rsidP="00C17F6C">
      <w:pPr>
        <w:spacing w:after="0"/>
        <w:rPr>
          <w:rFonts w:ascii="GHEA Grapalat" w:hAnsi="GHEA Grapalat"/>
          <w:sz w:val="24"/>
          <w:szCs w:val="24"/>
        </w:rPr>
      </w:pPr>
    </w:p>
    <w:p w:rsidR="00C17F6C" w:rsidRDefault="00C17F6C" w:rsidP="00C17F6C">
      <w:pPr>
        <w:spacing w:after="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>
        <w:rPr>
          <w:rFonts w:ascii="GHEA Grapalat" w:hAnsi="GHEA Grapalat"/>
          <w:sz w:val="24"/>
          <w:szCs w:val="24"/>
        </w:rPr>
        <w:t>____</w:t>
      </w:r>
      <w:r>
        <w:rPr>
          <w:rFonts w:ascii="GHEA Grapalat" w:hAnsi="GHEA Grapalat"/>
          <w:sz w:val="24"/>
          <w:szCs w:val="24"/>
          <w:lang w:val="hy-AM"/>
        </w:rPr>
        <w:t>»</w:t>
      </w:r>
      <w:r w:rsidR="0075233C">
        <w:rPr>
          <w:rFonts w:ascii="GHEA Grapalat" w:hAnsi="GHEA Grapalat"/>
          <w:sz w:val="24"/>
          <w:szCs w:val="24"/>
        </w:rPr>
        <w:t>_________2022</w:t>
      </w:r>
      <w:r>
        <w:rPr>
          <w:rFonts w:ascii="GHEA Grapalat" w:hAnsi="GHEA Grapalat"/>
          <w:sz w:val="24"/>
          <w:szCs w:val="24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թվ.</w:t>
      </w:r>
    </w:p>
    <w:p w:rsidR="00C17F6C" w:rsidRPr="0075233C" w:rsidRDefault="00C17F6C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10768E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Գյումրի համայնքի ղեկավար</w:t>
      </w:r>
    </w:p>
    <w:p w:rsidR="0075233C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պարոն Վ. Սամսոնյանին</w:t>
      </w:r>
    </w:p>
    <w:p w:rsidR="0075233C" w:rsidRDefault="0075233C" w:rsidP="0075233C">
      <w:pPr>
        <w:spacing w:after="0"/>
        <w:jc w:val="right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75233C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Զեկուցագիր</w:t>
      </w:r>
    </w:p>
    <w:p w:rsidR="00CD61B6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CD61B6" w:rsidRDefault="00CD61B6" w:rsidP="00CD61B6">
      <w:pPr>
        <w:spacing w:after="0"/>
        <w:jc w:val="center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</w:p>
    <w:p w:rsidR="00CD61B6" w:rsidRDefault="00CD61B6" w:rsidP="00CD61B6">
      <w:pPr>
        <w:spacing w:after="0"/>
        <w:jc w:val="both"/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           Հարգելի պարոն Սամսոնյան </w:t>
      </w:r>
    </w:p>
    <w:p w:rsidR="008E66E8" w:rsidRDefault="00CD61B6" w:rsidP="00DA4F4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     </w:t>
      </w:r>
      <w:r w:rsidR="00F54E02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>Տեղեկացնում եմ</w:t>
      </w:r>
      <w:r w:rsidR="00DA4F4F">
        <w:rPr>
          <w:rFonts w:ascii="GHEA Grapalat" w:eastAsia="Times New Roman" w:hAnsi="GHEA Grapalat" w:cs="Times New Roman"/>
          <w:color w:val="000000"/>
          <w:sz w:val="24"/>
          <w:szCs w:val="24"/>
          <w:lang w:val="hy-AM" w:eastAsia="ru-RU"/>
        </w:rPr>
        <w:t xml:space="preserve"> Ձեզ, որ </w:t>
      </w:r>
      <w:r w:rsidR="00DA4F4F" w:rsidRPr="00F54E02">
        <w:rPr>
          <w:rFonts w:ascii="GHEA Grapalat" w:hAnsi="GHEA Grapalat"/>
          <w:sz w:val="24"/>
          <w:szCs w:val="24"/>
          <w:lang w:val="hy-AM"/>
        </w:rPr>
        <w:t>Գյումրի համայնքի</w:t>
      </w:r>
      <w:r w:rsidR="00DA4F4F" w:rsidRPr="00DA4F4F">
        <w:rPr>
          <w:rFonts w:ascii="GHEA Grapalat" w:hAnsi="GHEA Grapalat"/>
          <w:sz w:val="21"/>
          <w:szCs w:val="21"/>
          <w:lang w:val="hy-AM"/>
        </w:rPr>
        <w:t xml:space="preserve"> </w:t>
      </w:r>
      <w:r w:rsidR="00DA4F4F" w:rsidRPr="00DA4F4F">
        <w:rPr>
          <w:rFonts w:ascii="GHEA Grapalat" w:hAnsi="GHEA Grapalat"/>
          <w:sz w:val="24"/>
          <w:szCs w:val="24"/>
          <w:lang w:val="hy-AM"/>
        </w:rPr>
        <w:t xml:space="preserve">&lt;&lt;Աթլետիկայի մանկապատանեկան մարզադպրոց&gt;&gt; ՀՈԱԿ–ը ունենալով </w:t>
      </w:r>
      <w:r w:rsidR="00DA4F4F">
        <w:rPr>
          <w:rFonts w:ascii="GHEA Grapalat" w:hAnsi="GHEA Grapalat"/>
          <w:sz w:val="24"/>
          <w:szCs w:val="24"/>
          <w:lang w:val="hy-AM"/>
        </w:rPr>
        <w:t xml:space="preserve">բարձր արդյունքներ հեռացատկ և եռացատկ մարզաձևերից ,ներկայիս պահին չի կարող շահագործել իր ունեցած </w:t>
      </w:r>
      <w:r w:rsidR="00F54E02">
        <w:rPr>
          <w:rFonts w:ascii="GHEA Grapalat" w:hAnsi="GHEA Grapalat"/>
          <w:sz w:val="24"/>
          <w:szCs w:val="24"/>
          <w:lang w:val="hy-AM"/>
        </w:rPr>
        <w:t>ցատկ</w:t>
      </w:r>
      <w:r w:rsidR="00DA4F4F">
        <w:rPr>
          <w:rFonts w:ascii="GHEA Grapalat" w:hAnsi="GHEA Grapalat"/>
          <w:sz w:val="24"/>
          <w:szCs w:val="24"/>
          <w:lang w:val="hy-AM"/>
        </w:rPr>
        <w:t>ափոսը։ Ցատկուղին և ցատկափոսը գտնվում է անմխիթար վիճակում և վտանգավոր է նույնիսկ մարզումների համար։</w:t>
      </w:r>
    </w:p>
    <w:p w:rsidR="00DA4F4F" w:rsidRDefault="00DA4F4F" w:rsidP="00DA4F4F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Քանի,որ 2022 թվականին լրանում է Ռոբերտ Է</w:t>
      </w:r>
      <w:r w:rsidR="00F54E02">
        <w:rPr>
          <w:rFonts w:ascii="GHEA Grapalat" w:hAnsi="GHEA Grapalat"/>
          <w:sz w:val="24"/>
          <w:szCs w:val="24"/>
          <w:lang w:val="hy-AM"/>
        </w:rPr>
        <w:t>մմիյ</w:t>
      </w:r>
      <w:r>
        <w:rPr>
          <w:rFonts w:ascii="GHEA Grapalat" w:hAnsi="GHEA Grapalat"/>
          <w:sz w:val="24"/>
          <w:szCs w:val="24"/>
          <w:lang w:val="hy-AM"/>
        </w:rPr>
        <w:t>անի Եվրոպայի ռեկորդի սահմանման 35 տարին ,որը չի գերազանցվել մինչ օրս։</w:t>
      </w:r>
    </w:p>
    <w:p w:rsidR="00DA4F4F" w:rsidRPr="00F54E02" w:rsidRDefault="00DA4F4F" w:rsidP="00DA4F4F">
      <w:pPr>
        <w:spacing w:after="0"/>
        <w:jc w:val="both"/>
        <w:rPr>
          <w:rFonts w:ascii="GHEA Grapalat" w:hAnsi="GHEA Grapalat"/>
          <w:noProof/>
          <w:sz w:val="24"/>
          <w:szCs w:val="24"/>
          <w:lang w:val="hy-AM" w:eastAsia="ru-RU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Խնդրում ենք Ձեր աջակցությունը 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Գյումրի համայնքի &lt;&lt;Աթլետիկայի մանկապատանեկան մարզադպրոց&gt;&gt; ՀՈԱԿ</w:t>
      </w:r>
      <w:r w:rsidR="00F54E02">
        <w:rPr>
          <w:rFonts w:ascii="GHEA Grapalat" w:hAnsi="GHEA Grapalat"/>
          <w:sz w:val="24"/>
          <w:szCs w:val="24"/>
          <w:lang w:val="hy-AM"/>
        </w:rPr>
        <w:t>–ին ցատկուղի և ցատկափոս կառուցելու համար, որը կկազմի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 1.7</w:t>
      </w:r>
      <w:r w:rsidR="0015518E" w:rsidRPr="0015518E">
        <w:rPr>
          <w:rFonts w:ascii="GHEA Grapalat" w:hAnsi="GHEA Grapalat"/>
          <w:sz w:val="24"/>
          <w:szCs w:val="24"/>
          <w:lang w:val="hy-AM"/>
        </w:rPr>
        <w:t>42</w:t>
      </w:r>
      <w:r w:rsidR="00F54E02">
        <w:rPr>
          <w:rFonts w:ascii="GHEA Grapalat" w:hAnsi="GHEA Grapalat"/>
          <w:sz w:val="24"/>
          <w:szCs w:val="24"/>
          <w:lang w:val="hy-AM"/>
        </w:rPr>
        <w:t>.</w:t>
      </w:r>
      <w:r w:rsidR="0015518E" w:rsidRPr="0015518E">
        <w:rPr>
          <w:rFonts w:ascii="GHEA Grapalat" w:hAnsi="GHEA Grapalat"/>
          <w:sz w:val="24"/>
          <w:szCs w:val="24"/>
          <w:lang w:val="hy-AM"/>
        </w:rPr>
        <w:t>25</w:t>
      </w:r>
      <w:r w:rsidR="00F54E02">
        <w:rPr>
          <w:rFonts w:ascii="GHEA Grapalat" w:hAnsi="GHEA Grapalat"/>
          <w:sz w:val="24"/>
          <w:szCs w:val="24"/>
          <w:lang w:val="hy-AM"/>
        </w:rPr>
        <w:t>0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(</w:t>
      </w:r>
      <w:r w:rsidR="00F54E02">
        <w:rPr>
          <w:rFonts w:ascii="GHEA Grapalat" w:hAnsi="GHEA Grapalat"/>
          <w:sz w:val="24"/>
          <w:szCs w:val="24"/>
          <w:lang w:val="hy-AM"/>
        </w:rPr>
        <w:t xml:space="preserve">մեկ միլիոն յոթ հարյուր 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քառասուներկու </w:t>
      </w:r>
      <w:r w:rsidR="00F54E02">
        <w:rPr>
          <w:rFonts w:ascii="GHEA Grapalat" w:hAnsi="GHEA Grapalat"/>
          <w:sz w:val="24"/>
          <w:szCs w:val="24"/>
          <w:lang w:val="hy-AM"/>
        </w:rPr>
        <w:t>հազար</w:t>
      </w:r>
      <w:r w:rsidR="0015518E">
        <w:rPr>
          <w:rFonts w:ascii="GHEA Grapalat" w:hAnsi="GHEA Grapalat"/>
          <w:sz w:val="24"/>
          <w:szCs w:val="24"/>
          <w:lang w:val="hy-AM"/>
        </w:rPr>
        <w:t xml:space="preserve"> երկու հա</w:t>
      </w:r>
      <w:r w:rsidR="002367F7">
        <w:rPr>
          <w:rFonts w:ascii="GHEA Grapalat" w:hAnsi="GHEA Grapalat"/>
          <w:sz w:val="24"/>
          <w:szCs w:val="24"/>
          <w:lang w:val="hy-AM"/>
        </w:rPr>
        <w:t>ր</w:t>
      </w:r>
      <w:r w:rsidR="0015518E">
        <w:rPr>
          <w:rFonts w:ascii="GHEA Grapalat" w:hAnsi="GHEA Grapalat"/>
          <w:sz w:val="24"/>
          <w:szCs w:val="24"/>
          <w:lang w:val="hy-AM"/>
        </w:rPr>
        <w:t>յուր հիսուն</w:t>
      </w:r>
      <w:r w:rsidR="00F54E02" w:rsidRPr="00F54E02">
        <w:rPr>
          <w:rFonts w:ascii="GHEA Grapalat" w:hAnsi="GHEA Grapalat"/>
          <w:sz w:val="24"/>
          <w:szCs w:val="24"/>
          <w:lang w:val="hy-AM"/>
        </w:rPr>
        <w:t>)</w:t>
      </w:r>
      <w:r w:rsidR="00F54E02">
        <w:rPr>
          <w:rFonts w:ascii="GHEA Grapalat" w:hAnsi="GHEA Grapalat"/>
          <w:sz w:val="24"/>
          <w:szCs w:val="24"/>
          <w:lang w:val="hy-AM"/>
        </w:rPr>
        <w:t xml:space="preserve"> Հայաստանի Հանրապետության դրամ։</w:t>
      </w:r>
    </w:p>
    <w:p w:rsidR="008E66E8" w:rsidRPr="00DA4F4F" w:rsidRDefault="008E66E8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8E66E8" w:rsidRPr="008E66E8" w:rsidRDefault="008E66E8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D91B46" w:rsidRPr="008E66E8" w:rsidRDefault="00D91B46" w:rsidP="00D91B46">
      <w:pPr>
        <w:spacing w:after="0"/>
        <w:rPr>
          <w:rFonts w:ascii="GHEA Grapalat" w:hAnsi="GHEA Grapalat"/>
          <w:noProof/>
          <w:sz w:val="24"/>
          <w:szCs w:val="24"/>
          <w:lang w:val="hy-AM" w:eastAsia="ru-RU"/>
        </w:rPr>
      </w:pPr>
    </w:p>
    <w:p w:rsidR="00D91B46" w:rsidRPr="008E66E8" w:rsidRDefault="0010768E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Ֆիզ. և սպորտի բ</w:t>
      </w:r>
      <w:r w:rsidR="00CA1953" w:rsidRPr="008E66E8">
        <w:rPr>
          <w:rFonts w:ascii="GHEA Grapalat" w:hAnsi="GHEA Grapalat"/>
          <w:sz w:val="24"/>
          <w:szCs w:val="24"/>
          <w:lang w:val="hy-AM"/>
        </w:rPr>
        <w:t xml:space="preserve">աժնի </w:t>
      </w:r>
      <w:r>
        <w:rPr>
          <w:rFonts w:ascii="GHEA Grapalat" w:hAnsi="GHEA Grapalat"/>
          <w:sz w:val="24"/>
          <w:szCs w:val="24"/>
          <w:lang w:val="hy-AM"/>
        </w:rPr>
        <w:t>պետ՝</w:t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>Մ. Ղազարյան</w:t>
      </w:r>
    </w:p>
    <w:p w:rsidR="00CA1953" w:rsidRDefault="00CA1953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225C0" w:rsidRPr="00BA2168" w:rsidRDefault="005225C0" w:rsidP="00BA2168">
      <w:pPr>
        <w:rPr>
          <w:rFonts w:ascii="Sylfaen" w:eastAsia="MS Mincho" w:hAnsi="Sylfaen" w:cs="MS Mincho"/>
          <w:sz w:val="16"/>
          <w:szCs w:val="16"/>
          <w:lang w:val="hy-AM"/>
        </w:rPr>
      </w:pPr>
    </w:p>
    <w:p w:rsidR="005225C0" w:rsidRDefault="005225C0" w:rsidP="003022F1">
      <w:pPr>
        <w:ind w:left="1440" w:firstLine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5225C0" w:rsidRDefault="005225C0" w:rsidP="00CD11F6">
      <w:pPr>
        <w:jc w:val="both"/>
        <w:rPr>
          <w:rFonts w:ascii="GHEA Grapalat" w:hAnsi="GHEA Grapalat"/>
          <w:sz w:val="24"/>
          <w:szCs w:val="24"/>
          <w:lang w:val="hy-AM"/>
        </w:rPr>
      </w:pPr>
    </w:p>
    <w:sectPr w:rsidR="005225C0" w:rsidSect="0075233C">
      <w:pgSz w:w="12240" w:h="15840"/>
      <w:pgMar w:top="180" w:right="616" w:bottom="0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962D2"/>
    <w:multiLevelType w:val="hybridMultilevel"/>
    <w:tmpl w:val="3222A646"/>
    <w:lvl w:ilvl="0" w:tplc="2E3C41C2">
      <w:start w:val="2016"/>
      <w:numFmt w:val="bullet"/>
      <w:lvlText w:val="-"/>
      <w:lvlJc w:val="left"/>
      <w:pPr>
        <w:ind w:left="-180" w:hanging="360"/>
      </w:pPr>
      <w:rPr>
        <w:rFonts w:ascii="GHEA Grapalat" w:eastAsiaTheme="minorEastAsia" w:hAnsi="GHEA Grapalat" w:cstheme="minorBid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D1382"/>
    <w:multiLevelType w:val="hybridMultilevel"/>
    <w:tmpl w:val="85AA54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21517"/>
    <w:multiLevelType w:val="hybridMultilevel"/>
    <w:tmpl w:val="9948CA0A"/>
    <w:lvl w:ilvl="0" w:tplc="C6227D6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45B44814"/>
    <w:multiLevelType w:val="hybridMultilevel"/>
    <w:tmpl w:val="41BE7BB0"/>
    <w:lvl w:ilvl="0" w:tplc="E6141BC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5BDA1575"/>
    <w:multiLevelType w:val="hybridMultilevel"/>
    <w:tmpl w:val="9544B788"/>
    <w:lvl w:ilvl="0" w:tplc="CE0E6D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58022E5"/>
    <w:multiLevelType w:val="hybridMultilevel"/>
    <w:tmpl w:val="CEF4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C2029"/>
    <w:multiLevelType w:val="hybridMultilevel"/>
    <w:tmpl w:val="62C0B8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4C2B51"/>
    <w:multiLevelType w:val="hybridMultilevel"/>
    <w:tmpl w:val="F4E6C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220EBF"/>
    <w:multiLevelType w:val="hybridMultilevel"/>
    <w:tmpl w:val="D0D89696"/>
    <w:lvl w:ilvl="0" w:tplc="693CC11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CB1184"/>
    <w:multiLevelType w:val="hybridMultilevel"/>
    <w:tmpl w:val="30D60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"/>
  </w:num>
  <w:num w:numId="6">
    <w:abstractNumId w:val="3"/>
  </w:num>
  <w:num w:numId="7">
    <w:abstractNumId w:val="4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45A5C"/>
    <w:rsid w:val="00001935"/>
    <w:rsid w:val="000127D0"/>
    <w:rsid w:val="00016BDA"/>
    <w:rsid w:val="00035B7F"/>
    <w:rsid w:val="00035CA2"/>
    <w:rsid w:val="00053E7F"/>
    <w:rsid w:val="00076D3E"/>
    <w:rsid w:val="000811E3"/>
    <w:rsid w:val="000A0103"/>
    <w:rsid w:val="000A035A"/>
    <w:rsid w:val="000A29F6"/>
    <w:rsid w:val="000A2AB0"/>
    <w:rsid w:val="000A4700"/>
    <w:rsid w:val="000D539C"/>
    <w:rsid w:val="000F5664"/>
    <w:rsid w:val="0010768E"/>
    <w:rsid w:val="0012377D"/>
    <w:rsid w:val="00140985"/>
    <w:rsid w:val="001503D2"/>
    <w:rsid w:val="0015518E"/>
    <w:rsid w:val="00176F78"/>
    <w:rsid w:val="00180249"/>
    <w:rsid w:val="00183905"/>
    <w:rsid w:val="00185914"/>
    <w:rsid w:val="00191925"/>
    <w:rsid w:val="00196400"/>
    <w:rsid w:val="00197E39"/>
    <w:rsid w:val="001A660B"/>
    <w:rsid w:val="001D3967"/>
    <w:rsid w:val="001E5AD1"/>
    <w:rsid w:val="001F5670"/>
    <w:rsid w:val="001F7D6F"/>
    <w:rsid w:val="002040C8"/>
    <w:rsid w:val="00206D7B"/>
    <w:rsid w:val="002238FB"/>
    <w:rsid w:val="002367F7"/>
    <w:rsid w:val="00246661"/>
    <w:rsid w:val="0025665F"/>
    <w:rsid w:val="00274332"/>
    <w:rsid w:val="0027691D"/>
    <w:rsid w:val="00286E58"/>
    <w:rsid w:val="002914CA"/>
    <w:rsid w:val="002A5918"/>
    <w:rsid w:val="002A7FD1"/>
    <w:rsid w:val="002B720D"/>
    <w:rsid w:val="002C2C16"/>
    <w:rsid w:val="002C5D6E"/>
    <w:rsid w:val="002E627A"/>
    <w:rsid w:val="002E6861"/>
    <w:rsid w:val="002E7E74"/>
    <w:rsid w:val="002F757A"/>
    <w:rsid w:val="003022F1"/>
    <w:rsid w:val="00307041"/>
    <w:rsid w:val="003258A5"/>
    <w:rsid w:val="00346353"/>
    <w:rsid w:val="00366776"/>
    <w:rsid w:val="00380C75"/>
    <w:rsid w:val="00381C6D"/>
    <w:rsid w:val="00392190"/>
    <w:rsid w:val="0039579C"/>
    <w:rsid w:val="003A4E11"/>
    <w:rsid w:val="003B03C3"/>
    <w:rsid w:val="003C089F"/>
    <w:rsid w:val="003C0E2A"/>
    <w:rsid w:val="003E1CD6"/>
    <w:rsid w:val="003F5CEF"/>
    <w:rsid w:val="00407874"/>
    <w:rsid w:val="00413124"/>
    <w:rsid w:val="00425381"/>
    <w:rsid w:val="00425FD9"/>
    <w:rsid w:val="004315E7"/>
    <w:rsid w:val="0043640E"/>
    <w:rsid w:val="004365E1"/>
    <w:rsid w:val="00437564"/>
    <w:rsid w:val="00442A55"/>
    <w:rsid w:val="00451D0C"/>
    <w:rsid w:val="00452149"/>
    <w:rsid w:val="004640CE"/>
    <w:rsid w:val="00472BFD"/>
    <w:rsid w:val="004A6476"/>
    <w:rsid w:val="004B1438"/>
    <w:rsid w:val="004C333C"/>
    <w:rsid w:val="004C5A90"/>
    <w:rsid w:val="004D2F34"/>
    <w:rsid w:val="004D7DC5"/>
    <w:rsid w:val="005037EB"/>
    <w:rsid w:val="005123B5"/>
    <w:rsid w:val="0052117A"/>
    <w:rsid w:val="005225C0"/>
    <w:rsid w:val="0053256D"/>
    <w:rsid w:val="00541A68"/>
    <w:rsid w:val="00545039"/>
    <w:rsid w:val="00546BBD"/>
    <w:rsid w:val="00556B29"/>
    <w:rsid w:val="00566A31"/>
    <w:rsid w:val="00580A3E"/>
    <w:rsid w:val="0058297D"/>
    <w:rsid w:val="0058627A"/>
    <w:rsid w:val="00591529"/>
    <w:rsid w:val="005D0785"/>
    <w:rsid w:val="005E582B"/>
    <w:rsid w:val="005E6206"/>
    <w:rsid w:val="006215E7"/>
    <w:rsid w:val="00643819"/>
    <w:rsid w:val="006502BB"/>
    <w:rsid w:val="00650DCD"/>
    <w:rsid w:val="006634EE"/>
    <w:rsid w:val="00664D4C"/>
    <w:rsid w:val="00665935"/>
    <w:rsid w:val="00670D19"/>
    <w:rsid w:val="00675E71"/>
    <w:rsid w:val="0069414F"/>
    <w:rsid w:val="006B125C"/>
    <w:rsid w:val="006D598A"/>
    <w:rsid w:val="006F29BC"/>
    <w:rsid w:val="006F7967"/>
    <w:rsid w:val="00730005"/>
    <w:rsid w:val="007422E5"/>
    <w:rsid w:val="0075233C"/>
    <w:rsid w:val="007612A7"/>
    <w:rsid w:val="007739B8"/>
    <w:rsid w:val="00774B19"/>
    <w:rsid w:val="0078453D"/>
    <w:rsid w:val="007A372E"/>
    <w:rsid w:val="007C4370"/>
    <w:rsid w:val="007D3723"/>
    <w:rsid w:val="007E01E7"/>
    <w:rsid w:val="007E5C45"/>
    <w:rsid w:val="007F01A7"/>
    <w:rsid w:val="007F48C6"/>
    <w:rsid w:val="0080304E"/>
    <w:rsid w:val="00807C04"/>
    <w:rsid w:val="008227CB"/>
    <w:rsid w:val="008319A7"/>
    <w:rsid w:val="00851A3C"/>
    <w:rsid w:val="008523FE"/>
    <w:rsid w:val="00860763"/>
    <w:rsid w:val="00892788"/>
    <w:rsid w:val="00895C88"/>
    <w:rsid w:val="008A0719"/>
    <w:rsid w:val="008D736A"/>
    <w:rsid w:val="008E66E8"/>
    <w:rsid w:val="008F049E"/>
    <w:rsid w:val="008F4CA4"/>
    <w:rsid w:val="00910645"/>
    <w:rsid w:val="00916793"/>
    <w:rsid w:val="009305B8"/>
    <w:rsid w:val="009534C5"/>
    <w:rsid w:val="00965A69"/>
    <w:rsid w:val="009755CD"/>
    <w:rsid w:val="009A3E49"/>
    <w:rsid w:val="009C3245"/>
    <w:rsid w:val="009C4BDA"/>
    <w:rsid w:val="009E0766"/>
    <w:rsid w:val="009E0B6D"/>
    <w:rsid w:val="009F7A84"/>
    <w:rsid w:val="00A15AA0"/>
    <w:rsid w:val="00A24EA2"/>
    <w:rsid w:val="00A30EBC"/>
    <w:rsid w:val="00A35BBA"/>
    <w:rsid w:val="00A37B20"/>
    <w:rsid w:val="00A53019"/>
    <w:rsid w:val="00A63510"/>
    <w:rsid w:val="00A80B4C"/>
    <w:rsid w:val="00A81D3B"/>
    <w:rsid w:val="00A93603"/>
    <w:rsid w:val="00A96A27"/>
    <w:rsid w:val="00AA3BE0"/>
    <w:rsid w:val="00AA48E0"/>
    <w:rsid w:val="00AA539E"/>
    <w:rsid w:val="00AC2149"/>
    <w:rsid w:val="00AC5FAA"/>
    <w:rsid w:val="00AC72B4"/>
    <w:rsid w:val="00AE4843"/>
    <w:rsid w:val="00AF1370"/>
    <w:rsid w:val="00B0760E"/>
    <w:rsid w:val="00B15242"/>
    <w:rsid w:val="00B21BA0"/>
    <w:rsid w:val="00B224CD"/>
    <w:rsid w:val="00B264D3"/>
    <w:rsid w:val="00B265EC"/>
    <w:rsid w:val="00B26C91"/>
    <w:rsid w:val="00B30291"/>
    <w:rsid w:val="00B37C29"/>
    <w:rsid w:val="00B66152"/>
    <w:rsid w:val="00B700FE"/>
    <w:rsid w:val="00B74B42"/>
    <w:rsid w:val="00B87B6D"/>
    <w:rsid w:val="00BA2168"/>
    <w:rsid w:val="00BB12D8"/>
    <w:rsid w:val="00BB2562"/>
    <w:rsid w:val="00BC5915"/>
    <w:rsid w:val="00BD28B0"/>
    <w:rsid w:val="00BD5E35"/>
    <w:rsid w:val="00BE3EE9"/>
    <w:rsid w:val="00BE7E93"/>
    <w:rsid w:val="00C04BB6"/>
    <w:rsid w:val="00C07A86"/>
    <w:rsid w:val="00C13883"/>
    <w:rsid w:val="00C17F6C"/>
    <w:rsid w:val="00C17FAB"/>
    <w:rsid w:val="00C20C30"/>
    <w:rsid w:val="00C21D02"/>
    <w:rsid w:val="00C35208"/>
    <w:rsid w:val="00C44839"/>
    <w:rsid w:val="00C518B1"/>
    <w:rsid w:val="00C609D7"/>
    <w:rsid w:val="00C84A93"/>
    <w:rsid w:val="00C96B51"/>
    <w:rsid w:val="00CA00D0"/>
    <w:rsid w:val="00CA1953"/>
    <w:rsid w:val="00CC519D"/>
    <w:rsid w:val="00CD11F6"/>
    <w:rsid w:val="00CD5F01"/>
    <w:rsid w:val="00CD61B6"/>
    <w:rsid w:val="00CE0FD1"/>
    <w:rsid w:val="00CE4B98"/>
    <w:rsid w:val="00CE729C"/>
    <w:rsid w:val="00D058D9"/>
    <w:rsid w:val="00D06F77"/>
    <w:rsid w:val="00D12FBB"/>
    <w:rsid w:val="00D15540"/>
    <w:rsid w:val="00D301C5"/>
    <w:rsid w:val="00D35B53"/>
    <w:rsid w:val="00D366D0"/>
    <w:rsid w:val="00D53D9F"/>
    <w:rsid w:val="00D54F50"/>
    <w:rsid w:val="00D62084"/>
    <w:rsid w:val="00D67B21"/>
    <w:rsid w:val="00D835A7"/>
    <w:rsid w:val="00D91B46"/>
    <w:rsid w:val="00D964C0"/>
    <w:rsid w:val="00DA058F"/>
    <w:rsid w:val="00DA4F4F"/>
    <w:rsid w:val="00DA6128"/>
    <w:rsid w:val="00DB7328"/>
    <w:rsid w:val="00DF2B97"/>
    <w:rsid w:val="00DF2DE1"/>
    <w:rsid w:val="00E2338F"/>
    <w:rsid w:val="00E26E60"/>
    <w:rsid w:val="00E31E5E"/>
    <w:rsid w:val="00E344AD"/>
    <w:rsid w:val="00E51D47"/>
    <w:rsid w:val="00E60B5E"/>
    <w:rsid w:val="00E70FB0"/>
    <w:rsid w:val="00E7301B"/>
    <w:rsid w:val="00E828D0"/>
    <w:rsid w:val="00EB1884"/>
    <w:rsid w:val="00EB48A8"/>
    <w:rsid w:val="00EC078A"/>
    <w:rsid w:val="00EC690B"/>
    <w:rsid w:val="00ED1FAE"/>
    <w:rsid w:val="00EE76B7"/>
    <w:rsid w:val="00F03A47"/>
    <w:rsid w:val="00F2505B"/>
    <w:rsid w:val="00F31FD3"/>
    <w:rsid w:val="00F45A5C"/>
    <w:rsid w:val="00F54E02"/>
    <w:rsid w:val="00F61639"/>
    <w:rsid w:val="00F64088"/>
    <w:rsid w:val="00F807C3"/>
    <w:rsid w:val="00F8634F"/>
    <w:rsid w:val="00F87A94"/>
    <w:rsid w:val="00F92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5B53"/>
    <w:pPr>
      <w:ind w:left="720"/>
      <w:contextualSpacing/>
    </w:pPr>
  </w:style>
  <w:style w:type="table" w:styleId="a4">
    <w:name w:val="Table Grid"/>
    <w:basedOn w:val="a1"/>
    <w:uiPriority w:val="59"/>
    <w:rsid w:val="00522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2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34E6C-47A4-43EC-A07E-8CDD2320F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https:/mul2.gyumricity.am/tasks/39528/oneclick/fea254d043e89b09ca40fc93d91bb52672ad79c9cb6f14412f3b50e37d609ba8.docx?token=fecf9e44beb1b76665e13ce7efea237b</cp:keywords>
  <cp:lastModifiedBy>Admin</cp:lastModifiedBy>
  <cp:revision>2</cp:revision>
  <cp:lastPrinted>2022-10-05T07:53:00Z</cp:lastPrinted>
  <dcterms:created xsi:type="dcterms:W3CDTF">2022-10-05T07:53:00Z</dcterms:created>
  <dcterms:modified xsi:type="dcterms:W3CDTF">2022-10-05T07:53:00Z</dcterms:modified>
</cp:coreProperties>
</file>