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07" w:rsidRDefault="00246F07" w:rsidP="00246F07">
      <w:pPr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Հավելված</w:t>
      </w:r>
      <w:proofErr w:type="spellEnd"/>
      <w:r>
        <w:rPr>
          <w:rFonts w:ascii="GHEA Grapalat" w:hAnsi="GHEA Grapalat" w:cs="Sylfaen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sz w:val="20"/>
          <w:szCs w:val="20"/>
        </w:rPr>
        <w:t>Հայաստանի</w:t>
      </w:r>
      <w:proofErr w:type="spellEnd"/>
      <w:r>
        <w:rPr>
          <w:rFonts w:ascii="GHEA Grapalat" w:hAnsi="GHEA Grapalat"/>
          <w:sz w:val="20"/>
          <w:szCs w:val="20"/>
        </w:rPr>
        <w:t xml:space="preserve">  </w:t>
      </w:r>
      <w:proofErr w:type="spellStart"/>
      <w:r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0"/>
          <w:szCs w:val="20"/>
        </w:rPr>
        <w:t>Շիրակի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մարզի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</w:t>
      </w:r>
      <w:r>
        <w:rPr>
          <w:rFonts w:ascii="GHEA Grapalat" w:hAnsi="GHEA Grapalat" w:cs="Sylfae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sz w:val="20"/>
          <w:szCs w:val="20"/>
        </w:rPr>
        <w:t>Գյումրի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ավագանու</w:t>
      </w:r>
      <w:proofErr w:type="spellEnd"/>
    </w:p>
    <w:p w:rsidR="00246F07" w:rsidRDefault="00246F07" w:rsidP="00246F07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2021 </w:t>
      </w:r>
      <w:proofErr w:type="spellStart"/>
      <w:r>
        <w:rPr>
          <w:rFonts w:ascii="GHEA Grapalat" w:hAnsi="GHEA Grapalat" w:cs="Sylfaen"/>
          <w:sz w:val="20"/>
          <w:szCs w:val="20"/>
        </w:rPr>
        <w:t>թվականի</w:t>
      </w:r>
      <w:proofErr w:type="spellEnd"/>
      <w:r w:rsidR="008D521E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663A13">
        <w:rPr>
          <w:rFonts w:ascii="GHEA Grapalat" w:hAnsi="GHEA Grapalat" w:cs="Sylfaen"/>
          <w:sz w:val="20"/>
          <w:szCs w:val="20"/>
        </w:rPr>
        <w:t>սեպտեմբերի</w:t>
      </w:r>
      <w:proofErr w:type="spellEnd"/>
      <w:r w:rsidR="00663A13">
        <w:rPr>
          <w:rFonts w:ascii="GHEA Grapalat" w:hAnsi="GHEA Grapalat" w:cs="Sylfaen"/>
          <w:sz w:val="20"/>
          <w:szCs w:val="20"/>
        </w:rPr>
        <w:t xml:space="preserve"> 14</w:t>
      </w:r>
      <w:r>
        <w:rPr>
          <w:rFonts w:ascii="GHEA Grapalat" w:hAnsi="GHEA Grapalat" w:cs="Sylfaen"/>
          <w:sz w:val="20"/>
          <w:szCs w:val="20"/>
        </w:rPr>
        <w:t xml:space="preserve"> -ի</w:t>
      </w: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0"/>
          <w:szCs w:val="20"/>
        </w:rPr>
        <w:t>N_______________որոշման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</w:t>
      </w:r>
    </w:p>
    <w:p w:rsidR="00246F07" w:rsidRDefault="00246F07" w:rsidP="00246F07">
      <w:pPr>
        <w:tabs>
          <w:tab w:val="left" w:pos="2790"/>
        </w:tabs>
        <w:spacing w:after="0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</w:rPr>
        <w:t>ՑՈՒՑԱԿ</w:t>
      </w:r>
    </w:p>
    <w:p w:rsidR="00246F07" w:rsidRDefault="00246F07" w:rsidP="00246F07">
      <w:pPr>
        <w:spacing w:after="0"/>
        <w:jc w:val="center"/>
        <w:rPr>
          <w:rFonts w:ascii="GHEA Grapalat" w:hAnsi="GHEA Grapalat" w:cs="Sylfaen"/>
          <w:b/>
          <w:sz w:val="20"/>
          <w:szCs w:val="20"/>
        </w:rPr>
      </w:pPr>
      <w:proofErr w:type="gramStart"/>
      <w:r>
        <w:rPr>
          <w:rFonts w:ascii="GHEA Grapalat" w:hAnsi="GHEA Grapalat" w:cs="Sylfaen"/>
          <w:b/>
          <w:sz w:val="20"/>
          <w:szCs w:val="20"/>
        </w:rPr>
        <w:t>ՍՈՑԻԱԼԱՊԵՍ</w:t>
      </w:r>
      <w:r>
        <w:rPr>
          <w:rFonts w:ascii="GHEA Grapalat" w:hAnsi="GHEA Grapalat"/>
          <w:b/>
          <w:sz w:val="20"/>
          <w:szCs w:val="20"/>
        </w:rPr>
        <w:t xml:space="preserve">  </w:t>
      </w:r>
      <w:r>
        <w:rPr>
          <w:rFonts w:ascii="GHEA Grapalat" w:hAnsi="GHEA Grapalat" w:cs="Sylfaen"/>
          <w:b/>
          <w:sz w:val="20"/>
          <w:szCs w:val="20"/>
        </w:rPr>
        <w:t>ԱՆԱՊԱՀՈՎ</w:t>
      </w:r>
      <w:proofErr w:type="gramEnd"/>
      <w:r>
        <w:rPr>
          <w:rFonts w:ascii="GHEA Grapalat" w:hAnsi="GHEA Grapalat" w:cs="Sylfaen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/>
          <w:sz w:val="20"/>
          <w:szCs w:val="20"/>
        </w:rPr>
        <w:t xml:space="preserve">ԹՎՈՎ </w:t>
      </w:r>
      <w:r w:rsidR="00707CE6">
        <w:rPr>
          <w:rFonts w:ascii="GHEA Grapalat" w:hAnsi="GHEA Grapalat"/>
          <w:b/>
          <w:sz w:val="20"/>
          <w:szCs w:val="20"/>
        </w:rPr>
        <w:t xml:space="preserve"> </w:t>
      </w:r>
      <w:r w:rsidR="009F3EC5">
        <w:rPr>
          <w:rFonts w:ascii="GHEA Grapalat" w:hAnsi="GHEA Grapalat"/>
          <w:b/>
          <w:sz w:val="20"/>
          <w:szCs w:val="20"/>
        </w:rPr>
        <w:t>86</w:t>
      </w:r>
      <w:r>
        <w:rPr>
          <w:rFonts w:ascii="GHEA Grapalat" w:hAnsi="GHEA Grapalat"/>
          <w:b/>
          <w:sz w:val="20"/>
          <w:szCs w:val="20"/>
        </w:rPr>
        <w:t xml:space="preserve"> (</w:t>
      </w:r>
      <w:r w:rsidR="009F3EC5">
        <w:rPr>
          <w:rFonts w:ascii="GHEA Grapalat" w:hAnsi="GHEA Grapalat"/>
          <w:b/>
          <w:sz w:val="20"/>
          <w:szCs w:val="20"/>
        </w:rPr>
        <w:t>ՈՒԹՍՈՒՆՎԵՑ</w:t>
      </w:r>
      <w:r>
        <w:rPr>
          <w:rFonts w:ascii="GHEA Grapalat" w:hAnsi="GHEA Grapalat"/>
          <w:b/>
          <w:sz w:val="20"/>
          <w:szCs w:val="20"/>
        </w:rPr>
        <w:t xml:space="preserve">)  </w:t>
      </w:r>
      <w:r>
        <w:rPr>
          <w:rFonts w:ascii="GHEA Grapalat" w:hAnsi="GHEA Grapalat" w:cs="Sylfaen"/>
          <w:b/>
          <w:sz w:val="20"/>
          <w:szCs w:val="20"/>
        </w:rPr>
        <w:t>ԱՆՁԱՆՑ</w:t>
      </w:r>
    </w:p>
    <w:tbl>
      <w:tblPr>
        <w:tblW w:w="107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"/>
        <w:gridCol w:w="2849"/>
        <w:gridCol w:w="1924"/>
        <w:gridCol w:w="3404"/>
        <w:gridCol w:w="1573"/>
      </w:tblGrid>
      <w:tr w:rsidR="00246F07" w:rsidTr="00246F0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Ազգանուն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Անուն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Հասցե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Գումարի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չափ</w:t>
            </w:r>
            <w:proofErr w:type="spellEnd"/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Աթոյան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Երևան.խճ.141ա/47բն.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Այվազյան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Երևան.խճ.117/33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Առաքելյան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Օֆելյա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Կամո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71ա/41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Առաքելյան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Հովսեփ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Ռուսթավելի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89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Ասմարյան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Տն.231/512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Բաղդասարյան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Շահումյան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192/67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Գալստյան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Անիչկա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68/6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Սերյոժա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Տն.209/291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Նունե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Ղուկասյան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15/9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Քրիստինա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2,շ.52/23,  077 82 89 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Վարսենիկ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Աբովյան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1/12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Այգաբաց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1/4ա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Տն.205/440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2,շ.10/7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Դարբինյան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Մազմանյան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48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Էլոյան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Տն.145/044ա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Թադևոսյան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Իսահակյան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9/1,բն.20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Իսկանդարյան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Ալվարդ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Ղորղանյան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187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Ջուլիետա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Կամոյի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50ա/44բն.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Խոսրովյան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Արփենիկ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Այգաբաց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4/12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Ծառուկյան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Տն.204/324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Իսկուհի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Ֆուրմանով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5/3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Կոստանյան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Կամոյի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40ա/58բն.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Ջեմմա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Թումանյան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6,տ.24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Արմենուհի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Տն.158/457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Քրիստինե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Թետչերի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2/12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Թերմինե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Տն.207/409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Հովակիմյան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2/2,շ.4/3բն.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Հովսեփյան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Մ.Մկրտչյան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44/24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Հովսեփյան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Լեյլի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Տն.104/757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Ռուսթավելի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1,տ.67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Ղանդիլյան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Տն.104/047ա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Ղշյան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68/10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Ղուկասյան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Աճեմյան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26/12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Մաթևոսյան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Զեմֆիրա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proofErr w:type="gram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Ա.Շահինյան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,շ.5</w:t>
            </w:r>
            <w:proofErr w:type="gram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/3բն.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Մայիլյան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Համլետ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Ե.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Չարենց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4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գիշերօթ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Շողիկ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Շիրվանզադե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48 տ.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Մարկոսյան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Փեփրոն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Տն.213/339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Մելքոնյան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Ղորղանյան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73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Մելքոնյան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Շահինյան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4ա/46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Մինասյան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Օդանավակ.2/68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Գևորգ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Փ.Մ.Խորենացի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8/27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Տն.217/708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Թումանյան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36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Մշեցյան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Վահան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Չերազի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7/3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Մովսիսյան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Ռոբերտ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Երևան.խճ.119/28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Մուրադյան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Ալվարդ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Վ.Սարգսյան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1,տ.104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Մուրադյան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Ռոզա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Երևան.խճ.97ա/5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Նիկողոսյան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68/4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Նորսոյան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Համլետ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Ծուլուկիձե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103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Նուրիջանյան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Տն.128/032ա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Շախբազյան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Արթուր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Ղորղանյան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210/1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Շայվալադյան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Մ.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Ավետիսյան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13/24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30000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Չախալյան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2,շ.5/1,բն.36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Լյուդմիլա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Մ.Խորենացի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38/13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Ջանոյան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Մարգարիտ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Հնոցավան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4/14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Մարգո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Ղորղանյան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254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Սեդա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2,շ.5/22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Ամալյա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Տն.213/280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Տուրզակլյան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Մսի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 կոմբ.3/4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Քոչարյան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Մարի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Տն.224/265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Օհանյան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Լիզա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Շիրակացի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203/11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Ֆիլյան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Արշակ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Տն.145/044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64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Այվազյան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Վալյա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Տնակ 217/332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30000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65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Ձվակերյան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Լալա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 xml:space="preserve">Կուզնեցով 3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66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Մացակյան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Սիրանուշ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Մուշ2/2, շ.4/32, բն.13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67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Հովհաննիսյան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Իրինա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Տն.142/044ա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68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Կակոսյան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Լուսյա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Մուշ 2,շ.35/47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69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Շագոյան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Սուսաննա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Շահումյան 261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70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Մարտիրոսյան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Ասյա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Այգաբաց3/26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71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Խաչատրյան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Արմենուհի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Իսահակյան 5ա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72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Գրիգորյան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Եվգինե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Կոշտոյան 5ա ,ս.2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73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Տաշչյան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Մանիկ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Ջիվանի 32 տ.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74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Քեշքերյան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Մանիկ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Այգաբաց 3/17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75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Մխիթարյան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Անժելա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Շիրակացի 69/16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76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Արշակյան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Տիկուշ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>Շիրակացի 4, 1/13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val="hy-AM"/>
              </w:rPr>
              <w:t xml:space="preserve">10000 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Սվետլանա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Տն.159/155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Քուփալյան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Ազատուհի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Նեկրասովի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20 տ.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Կոշտոյան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27-28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20000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Կռոյան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Սիրվարդ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Շչերբինա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փ.2հանր/,ս.19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Գալոյան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Լիդա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Ղ.Ղուկասյան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,տ.13/17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Առաքելյան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Արամայիս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Տ.Մեծ2 8/7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Մուրադյան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Վարսիկ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Մուշ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2,շ.6/1, բն.22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Ջամբուլի,տ.21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  <w:tr w:rsidR="00663A13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Գրիգորյան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Ղանդիլյան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51ա-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A13" w:rsidRDefault="00663A13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50000</w:t>
            </w:r>
          </w:p>
        </w:tc>
      </w:tr>
      <w:tr w:rsidR="00180C3D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0C3D" w:rsidRDefault="00180C3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0C3D" w:rsidRDefault="00180C3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Նալբանդյան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0C3D" w:rsidRDefault="00180C3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Պարույր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C3D" w:rsidRDefault="00180C3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Անտառավան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5-րդ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թաղ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շ 32 </w:t>
            </w:r>
            <w:proofErr w:type="spellStart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բն</w:t>
            </w:r>
            <w:proofErr w:type="spellEnd"/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 xml:space="preserve"> 30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80C3D" w:rsidRDefault="00180C3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  <w:t>10000</w:t>
            </w:r>
          </w:p>
        </w:tc>
      </w:tr>
    </w:tbl>
    <w:p w:rsidR="00246F07" w:rsidRDefault="00246F07" w:rsidP="00246F07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ԸՆԴԱՄԵՆԸ՝</w:t>
      </w:r>
      <w:r w:rsidR="00707CE6">
        <w:rPr>
          <w:rFonts w:ascii="GHEA Grapalat" w:hAnsi="GHEA Grapalat" w:cs="Sylfaen"/>
          <w:sz w:val="20"/>
          <w:szCs w:val="20"/>
        </w:rPr>
        <w:t xml:space="preserve">  </w:t>
      </w:r>
      <w:r w:rsidR="00180C3D">
        <w:rPr>
          <w:rFonts w:ascii="GHEA Grapalat" w:hAnsi="GHEA Grapalat" w:cs="Sylfaen"/>
          <w:sz w:val="20"/>
          <w:szCs w:val="20"/>
        </w:rPr>
        <w:t>1 40</w:t>
      </w:r>
      <w:r w:rsidR="00663A13">
        <w:rPr>
          <w:rFonts w:ascii="GHEA Grapalat" w:hAnsi="GHEA Grapalat" w:cs="Sylfaen"/>
          <w:sz w:val="20"/>
          <w:szCs w:val="20"/>
        </w:rPr>
        <w:t>0</w:t>
      </w:r>
      <w:r w:rsidR="00180C3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</w:rPr>
        <w:t>00</w:t>
      </w:r>
      <w:r w:rsidR="002905A5">
        <w:rPr>
          <w:rFonts w:ascii="GHEA Grapalat" w:hAnsi="GHEA Grapalat" w:cs="Sylfaen"/>
          <w:sz w:val="20"/>
          <w:szCs w:val="20"/>
        </w:rPr>
        <w:t>0</w:t>
      </w:r>
      <w:r>
        <w:rPr>
          <w:rFonts w:ascii="GHEA Grapalat" w:hAnsi="GHEA Grapalat" w:cs="Sylfaen"/>
          <w:sz w:val="20"/>
          <w:szCs w:val="20"/>
        </w:rPr>
        <w:t xml:space="preserve"> (</w:t>
      </w:r>
      <w:proofErr w:type="spellStart"/>
      <w:r w:rsidR="00663A13">
        <w:rPr>
          <w:rFonts w:ascii="GHEA Grapalat" w:hAnsi="GHEA Grapalat" w:cs="Sylfaen"/>
          <w:sz w:val="20"/>
          <w:szCs w:val="20"/>
        </w:rPr>
        <w:t>մեկ</w:t>
      </w:r>
      <w:proofErr w:type="spellEnd"/>
      <w:r w:rsidR="00663A13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միլիոն</w:t>
      </w:r>
      <w:proofErr w:type="spellEnd"/>
      <w:r w:rsidR="004A49DB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180C3D">
        <w:rPr>
          <w:rFonts w:ascii="GHEA Grapalat" w:hAnsi="GHEA Grapalat" w:cs="Sylfaen"/>
          <w:sz w:val="20"/>
          <w:szCs w:val="20"/>
        </w:rPr>
        <w:t>չորս</w:t>
      </w:r>
      <w:proofErr w:type="spellEnd"/>
      <w:r w:rsidR="00180C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D064F">
        <w:rPr>
          <w:rFonts w:ascii="GHEA Grapalat" w:hAnsi="GHEA Grapalat" w:cs="Sylfaen"/>
          <w:sz w:val="20"/>
          <w:szCs w:val="20"/>
        </w:rPr>
        <w:t>հարյուր</w:t>
      </w:r>
      <w:proofErr w:type="spellEnd"/>
      <w:r w:rsidR="000D064F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հազար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sz w:val="20"/>
          <w:szCs w:val="20"/>
        </w:rPr>
        <w:t>Հայաստանի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դրամ</w:t>
      </w:r>
      <w:proofErr w:type="spellEnd"/>
      <w:r>
        <w:rPr>
          <w:rFonts w:ascii="GHEA Grapalat" w:hAnsi="GHEA Grapalat" w:cs="Sylfaen"/>
          <w:sz w:val="20"/>
          <w:szCs w:val="20"/>
        </w:rPr>
        <w:t>:</w:t>
      </w:r>
    </w:p>
    <w:p w:rsidR="00246F07" w:rsidRDefault="00246F07" w:rsidP="00246F07">
      <w:p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>Կատ. Հ. Սամսոնյան</w:t>
      </w:r>
    </w:p>
    <w:p w:rsidR="00DE5F35" w:rsidRDefault="00DE5F35"/>
    <w:sectPr w:rsidR="00DE5F35" w:rsidSect="003F5F5D">
      <w:pgSz w:w="11906" w:h="16838"/>
      <w:pgMar w:top="568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61517"/>
    <w:multiLevelType w:val="hybridMultilevel"/>
    <w:tmpl w:val="B0821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A31DB"/>
    <w:rsid w:val="00001B62"/>
    <w:rsid w:val="000A34D6"/>
    <w:rsid w:val="000B6B49"/>
    <w:rsid w:val="000C0548"/>
    <w:rsid w:val="000D064F"/>
    <w:rsid w:val="00180C3D"/>
    <w:rsid w:val="001D4B3E"/>
    <w:rsid w:val="0022276F"/>
    <w:rsid w:val="00246F07"/>
    <w:rsid w:val="00275A9A"/>
    <w:rsid w:val="002905A5"/>
    <w:rsid w:val="00296C49"/>
    <w:rsid w:val="002A06D0"/>
    <w:rsid w:val="002A2A7D"/>
    <w:rsid w:val="002B1C41"/>
    <w:rsid w:val="002D5EED"/>
    <w:rsid w:val="003A31DB"/>
    <w:rsid w:val="003F4412"/>
    <w:rsid w:val="003F5F5D"/>
    <w:rsid w:val="00446B43"/>
    <w:rsid w:val="00456346"/>
    <w:rsid w:val="004573F9"/>
    <w:rsid w:val="00461A05"/>
    <w:rsid w:val="004766C3"/>
    <w:rsid w:val="004A0A7F"/>
    <w:rsid w:val="004A49DB"/>
    <w:rsid w:val="0052448A"/>
    <w:rsid w:val="00572D48"/>
    <w:rsid w:val="00584E57"/>
    <w:rsid w:val="005A6B61"/>
    <w:rsid w:val="005C5CA7"/>
    <w:rsid w:val="00603A10"/>
    <w:rsid w:val="006220E0"/>
    <w:rsid w:val="00663A13"/>
    <w:rsid w:val="00707CE6"/>
    <w:rsid w:val="00725F32"/>
    <w:rsid w:val="00777353"/>
    <w:rsid w:val="0078053C"/>
    <w:rsid w:val="007C5BAE"/>
    <w:rsid w:val="007D2D87"/>
    <w:rsid w:val="00822C9F"/>
    <w:rsid w:val="00886101"/>
    <w:rsid w:val="008D521E"/>
    <w:rsid w:val="00911D18"/>
    <w:rsid w:val="00937C57"/>
    <w:rsid w:val="009B54C5"/>
    <w:rsid w:val="009C1E18"/>
    <w:rsid w:val="009D6B95"/>
    <w:rsid w:val="009E1F2A"/>
    <w:rsid w:val="009F3EC5"/>
    <w:rsid w:val="00A0184A"/>
    <w:rsid w:val="00A472E6"/>
    <w:rsid w:val="00A83099"/>
    <w:rsid w:val="00AB1559"/>
    <w:rsid w:val="00B257D5"/>
    <w:rsid w:val="00B27CBB"/>
    <w:rsid w:val="00C06E2B"/>
    <w:rsid w:val="00C1066C"/>
    <w:rsid w:val="00C21A30"/>
    <w:rsid w:val="00CB5079"/>
    <w:rsid w:val="00CC30E4"/>
    <w:rsid w:val="00CF2374"/>
    <w:rsid w:val="00D2111A"/>
    <w:rsid w:val="00D4109B"/>
    <w:rsid w:val="00DA2DF7"/>
    <w:rsid w:val="00DA3E78"/>
    <w:rsid w:val="00DE5F35"/>
    <w:rsid w:val="00EF756C"/>
    <w:rsid w:val="00F669EA"/>
    <w:rsid w:val="00FB3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1DB"/>
    <w:pPr>
      <w:ind w:left="720"/>
      <w:contextualSpacing/>
    </w:pPr>
    <w:rPr>
      <w:rFonts w:eastAsiaTheme="minorHAnsi"/>
      <w:lang w:val="ru-RU"/>
    </w:rPr>
  </w:style>
  <w:style w:type="character" w:styleId="a4">
    <w:name w:val="Hyperlink"/>
    <w:basedOn w:val="a0"/>
    <w:uiPriority w:val="99"/>
    <w:semiHidden/>
    <w:unhideWhenUsed/>
    <w:rsid w:val="0022276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2276F"/>
    <w:rPr>
      <w:color w:val="800080"/>
      <w:u w:val="single"/>
    </w:rPr>
  </w:style>
  <w:style w:type="paragraph" w:customStyle="1" w:styleId="xl68">
    <w:name w:val="xl68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  <w:lang w:val="ru-RU" w:eastAsia="ru-RU"/>
    </w:rPr>
  </w:style>
  <w:style w:type="paragraph" w:customStyle="1" w:styleId="xl70">
    <w:name w:val="xl70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  <w:lang w:val="ru-RU" w:eastAsia="ru-RU"/>
    </w:rPr>
  </w:style>
  <w:style w:type="paragraph" w:customStyle="1" w:styleId="xl71">
    <w:name w:val="xl71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val="ru-RU" w:eastAsia="ru-RU"/>
    </w:rPr>
  </w:style>
  <w:style w:type="paragraph" w:customStyle="1" w:styleId="xl72">
    <w:name w:val="xl7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val="ru-RU" w:eastAsia="ru-RU"/>
    </w:rPr>
  </w:style>
  <w:style w:type="paragraph" w:customStyle="1" w:styleId="xl73">
    <w:name w:val="xl7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4">
    <w:name w:val="xl7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5">
    <w:name w:val="xl7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6">
    <w:name w:val="xl7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7">
    <w:name w:val="xl7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8">
    <w:name w:val="xl78"/>
    <w:basedOn w:val="a"/>
    <w:rsid w:val="0022276F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9">
    <w:name w:val="xl79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0">
    <w:name w:val="xl80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1">
    <w:name w:val="xl81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2">
    <w:name w:val="xl82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3">
    <w:name w:val="xl8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4">
    <w:name w:val="xl8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5">
    <w:name w:val="xl8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  <w:lang w:val="ru-RU" w:eastAsia="ru-RU"/>
    </w:rPr>
  </w:style>
  <w:style w:type="paragraph" w:customStyle="1" w:styleId="xl86">
    <w:name w:val="xl8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7">
    <w:name w:val="xl8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  <w:lang w:val="ru-RU" w:eastAsia="ru-RU"/>
    </w:rPr>
  </w:style>
  <w:style w:type="paragraph" w:customStyle="1" w:styleId="xl88">
    <w:name w:val="xl88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89">
    <w:name w:val="xl89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  <w:lang w:val="ru-RU" w:eastAsia="ru-RU"/>
    </w:rPr>
  </w:style>
  <w:style w:type="paragraph" w:customStyle="1" w:styleId="xl90">
    <w:name w:val="xl90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91">
    <w:name w:val="xl91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2">
    <w:name w:val="xl9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3">
    <w:name w:val="xl9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4">
    <w:name w:val="xl9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5">
    <w:name w:val="xl9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6">
    <w:name w:val="xl9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7">
    <w:name w:val="xl9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8">
    <w:name w:val="xl98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99">
    <w:name w:val="xl99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0">
    <w:name w:val="xl100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101">
    <w:name w:val="xl101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xl102">
    <w:name w:val="xl10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3">
    <w:name w:val="xl10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4">
    <w:name w:val="xl104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xl105">
    <w:name w:val="xl10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2EEEA-C8AC-496E-A161-2D2E002ED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http:/mul.gyumricity.am/tasks/docs/attachment.php?id=146431&amp;fn=6.1+havelvac+dramakan2021SEPTEMBER%281%29+%285%29.docx&amp;out=1&amp;token=</cp:keywords>
  <cp:lastModifiedBy>Admin</cp:lastModifiedBy>
  <cp:revision>2</cp:revision>
  <cp:lastPrinted>2021-09-02T13:52:00Z</cp:lastPrinted>
  <dcterms:created xsi:type="dcterms:W3CDTF">2021-09-02T13:52:00Z</dcterms:created>
  <dcterms:modified xsi:type="dcterms:W3CDTF">2021-09-02T13:52:00Z</dcterms:modified>
</cp:coreProperties>
</file>